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B9" w:rsidRPr="00AD0E8A" w:rsidRDefault="00FF25B9" w:rsidP="00D13C06">
      <w:pPr>
        <w:pStyle w:val="a3"/>
        <w:ind w:left="36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FF25B9" w:rsidRPr="00AD0E8A" w:rsidRDefault="000234DC" w:rsidP="008F7859">
      <w:pPr>
        <w:spacing w:line="240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4D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5" o:title="" gain="142470f" blacklevel="-11796f"/>
          </v:shape>
        </w:pict>
      </w:r>
    </w:p>
    <w:p w:rsidR="00FF25B9" w:rsidRPr="00AD0E8A" w:rsidRDefault="00FF25B9" w:rsidP="008F7859">
      <w:pPr>
        <w:shd w:val="clear" w:color="auto" w:fill="FFFFFF"/>
        <w:spacing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D0E8A">
        <w:rPr>
          <w:rFonts w:ascii="Times New Roman" w:hAnsi="Times New Roman" w:cs="Times New Roman"/>
          <w:b/>
          <w:sz w:val="24"/>
          <w:szCs w:val="24"/>
        </w:rPr>
        <w:t>КРАСНОЯРСКИЙ  КРАЙ  САЯНСКИЙ РАЙОН</w:t>
      </w:r>
    </w:p>
    <w:p w:rsidR="00FF25B9" w:rsidRPr="00AD0E8A" w:rsidRDefault="00FF25B9" w:rsidP="008F7859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D0E8A">
        <w:rPr>
          <w:rFonts w:ascii="Times New Roman" w:hAnsi="Times New Roman" w:cs="Times New Roman"/>
          <w:i w:val="0"/>
          <w:sz w:val="24"/>
          <w:szCs w:val="24"/>
        </w:rPr>
        <w:t>ВОЗНЕСЕНСКИЙ СЕЛЬСКИЙ СОВЕТ ДЕПУТАТОВ</w:t>
      </w:r>
    </w:p>
    <w:p w:rsidR="00FF25B9" w:rsidRPr="00AD0E8A" w:rsidRDefault="00FF25B9" w:rsidP="008F7859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F25B9" w:rsidRPr="00AD0E8A" w:rsidRDefault="00FF25B9" w:rsidP="008F7859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D0E8A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FF25B9" w:rsidRPr="00AD0E8A" w:rsidRDefault="00FF25B9" w:rsidP="008F7859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F7859" w:rsidRDefault="00FF25B9" w:rsidP="008F7859">
      <w:pPr>
        <w:shd w:val="clear" w:color="auto" w:fill="FFFFFF"/>
        <w:tabs>
          <w:tab w:val="left" w:leader="underscore" w:pos="835"/>
          <w:tab w:val="left" w:leader="underscore" w:pos="2726"/>
          <w:tab w:val="left" w:pos="78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proofErr w:type="gramStart"/>
      <w:r w:rsidRPr="00AD0E8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с</w:t>
      </w:r>
      <w:proofErr w:type="gramEnd"/>
      <w:r w:rsidRPr="00AD0E8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. Вознесенка</w:t>
      </w:r>
    </w:p>
    <w:p w:rsidR="00FF25B9" w:rsidRPr="00AD0E8A" w:rsidRDefault="008F7859" w:rsidP="008F7859">
      <w:pPr>
        <w:shd w:val="clear" w:color="auto" w:fill="FFFFFF"/>
        <w:tabs>
          <w:tab w:val="left" w:leader="underscore" w:pos="835"/>
          <w:tab w:val="left" w:leader="underscore" w:pos="2726"/>
          <w:tab w:val="left" w:pos="7834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pacing w:val="-4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05.09.</w:t>
      </w:r>
      <w:r w:rsidRPr="00AD0E8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2018г.                  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                          </w:t>
      </w:r>
      <w:r w:rsidRPr="00AD0E8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    </w:t>
      </w:r>
      <w:r w:rsidRPr="00AD0E8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          </w:t>
      </w:r>
      <w:r w:rsidRPr="00AD0E8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</w:t>
      </w:r>
      <w:r w:rsidR="00FF25B9" w:rsidRPr="00AD0E8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                    </w:t>
      </w:r>
      <w:r w:rsidR="00FF25B9" w:rsidRPr="00AD0E8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        </w:t>
      </w:r>
      <w:r w:rsidR="007F313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№ 14</w:t>
      </w:r>
    </w:p>
    <w:p w:rsidR="00FF25B9" w:rsidRDefault="00FF25B9" w:rsidP="008F7859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8A">
        <w:rPr>
          <w:rFonts w:ascii="Times New Roman" w:hAnsi="Times New Roman" w:cs="Times New Roman"/>
          <w:b/>
          <w:sz w:val="24"/>
          <w:szCs w:val="24"/>
        </w:rPr>
        <w:t xml:space="preserve">О протесте прокурора Саянского района от 16.07.2018г № 7/3-03-2018 </w:t>
      </w:r>
      <w:r w:rsidR="008F785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D0E8A">
        <w:rPr>
          <w:rFonts w:ascii="Times New Roman" w:hAnsi="Times New Roman" w:cs="Times New Roman"/>
          <w:b/>
          <w:sz w:val="24"/>
          <w:szCs w:val="24"/>
        </w:rPr>
        <w:t>на Решение  Вознесенского сельского Совета депутатов № 2 от 15.02.2016года.</w:t>
      </w:r>
      <w:r w:rsidR="008F785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D0E8A">
        <w:rPr>
          <w:rFonts w:ascii="Times New Roman" w:hAnsi="Times New Roman" w:cs="Times New Roman"/>
          <w:b/>
          <w:sz w:val="24"/>
          <w:szCs w:val="24"/>
        </w:rPr>
        <w:t xml:space="preserve"> «О введении земельного налога на территории Вознесенского сельсовета». </w:t>
      </w:r>
    </w:p>
    <w:p w:rsidR="008F7859" w:rsidRPr="00AD0E8A" w:rsidRDefault="008F7859" w:rsidP="008F7859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5B9" w:rsidRPr="008F7859" w:rsidRDefault="00FF25B9" w:rsidP="008F78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9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Саянского района на Решение  Вознесенского сельского Совета депутатов  № 2 от 15.02.2016года. « О введении земельного налога на территории Вознесенского сельсовета» Вознесенский сельский Совет депутатов  РЕШИЛ:  </w:t>
      </w:r>
    </w:p>
    <w:p w:rsidR="00FF25B9" w:rsidRPr="008F7859" w:rsidRDefault="00FF25B9" w:rsidP="008F785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F7859">
        <w:rPr>
          <w:rFonts w:ascii="Times New Roman" w:hAnsi="Times New Roman" w:cs="Times New Roman"/>
          <w:b w:val="0"/>
          <w:i w:val="0"/>
          <w:sz w:val="24"/>
          <w:szCs w:val="24"/>
        </w:rPr>
        <w:t>Внести изменение в Решение Вознесенского сельского Совета депутатов от 15.02.2016г. № 2 «</w:t>
      </w:r>
      <w:r w:rsidRPr="008F785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 введении земельного налога </w:t>
      </w:r>
      <w:r w:rsidRPr="008F7859">
        <w:rPr>
          <w:rFonts w:ascii="Times New Roman" w:hAnsi="Times New Roman" w:cs="Times New Roman"/>
          <w:b w:val="0"/>
          <w:i w:val="0"/>
          <w:sz w:val="24"/>
          <w:szCs w:val="24"/>
        </w:rPr>
        <w:t>на территории Вознесенского сельсовета», пункт 5 изложить в новой редакции:</w:t>
      </w:r>
    </w:p>
    <w:p w:rsidR="00FF25B9" w:rsidRPr="008F7859" w:rsidRDefault="00FF25B9" w:rsidP="008F78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9">
        <w:rPr>
          <w:rFonts w:ascii="Times New Roman" w:hAnsi="Times New Roman" w:cs="Times New Roman"/>
        </w:rPr>
        <w:t>1.1. пункт 5 решения читать в новой редакции: «5. Уменьшение налоговой базы в с</w:t>
      </w:r>
      <w:r w:rsidRPr="008F7859">
        <w:rPr>
          <w:rFonts w:ascii="Times New Roman" w:hAnsi="Times New Roman" w:cs="Times New Roman"/>
          <w:sz w:val="24"/>
          <w:szCs w:val="24"/>
        </w:rPr>
        <w:t>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FF25B9" w:rsidRPr="008F7859" w:rsidRDefault="00FF25B9" w:rsidP="008F78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9">
        <w:rPr>
          <w:rFonts w:ascii="Times New Roman" w:hAnsi="Times New Roman" w:cs="Times New Roman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FF25B9" w:rsidRPr="008F7859" w:rsidRDefault="00FF25B9" w:rsidP="008F78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9">
        <w:rPr>
          <w:rFonts w:ascii="Times New Roman" w:hAnsi="Times New Roman" w:cs="Times New Roman"/>
          <w:sz w:val="24"/>
          <w:szCs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 налоговым период,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FF25B9" w:rsidRPr="008F7859" w:rsidRDefault="00FF25B9" w:rsidP="008F78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9">
        <w:rPr>
          <w:rFonts w:ascii="Times New Roman" w:hAnsi="Times New Roman" w:cs="Times New Roman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налога».</w:t>
      </w:r>
    </w:p>
    <w:p w:rsidR="00FF25B9" w:rsidRPr="008F7859" w:rsidRDefault="00FF25B9" w:rsidP="008F78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78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7859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Главу Вознесенского сельсовета.</w:t>
      </w:r>
    </w:p>
    <w:p w:rsidR="00FF25B9" w:rsidRDefault="00FF25B9" w:rsidP="008F7859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F7859" w:rsidRDefault="008F7859" w:rsidP="008F7859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F7859" w:rsidRPr="008F7859" w:rsidRDefault="008F7859" w:rsidP="008F7859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F25B9" w:rsidRPr="008F7859" w:rsidRDefault="00FF25B9" w:rsidP="008F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9">
        <w:rPr>
          <w:rFonts w:ascii="Times New Roman" w:hAnsi="Times New Roman" w:cs="Times New Roman"/>
          <w:sz w:val="24"/>
          <w:szCs w:val="24"/>
        </w:rPr>
        <w:t>Глава Вознесенского сельсовета,</w:t>
      </w:r>
    </w:p>
    <w:p w:rsidR="00FF25B9" w:rsidRPr="008F7859" w:rsidRDefault="00FF25B9" w:rsidP="008F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9">
        <w:rPr>
          <w:rFonts w:ascii="Times New Roman" w:hAnsi="Times New Roman" w:cs="Times New Roman"/>
          <w:sz w:val="24"/>
          <w:szCs w:val="24"/>
        </w:rPr>
        <w:t xml:space="preserve">Председатель Вознесенского </w:t>
      </w:r>
    </w:p>
    <w:p w:rsidR="00FF25B9" w:rsidRPr="008F7859" w:rsidRDefault="00FF25B9" w:rsidP="008F7859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F785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сельского Совета депутатов.                   </w:t>
      </w:r>
      <w:r w:rsidR="008F785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</w:t>
      </w:r>
      <w:r w:rsidRPr="008F785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F785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</w:t>
      </w:r>
      <w:r w:rsidRPr="008F785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Л.А. Циммерман.</w:t>
      </w:r>
    </w:p>
    <w:p w:rsidR="00FF25B9" w:rsidRPr="008F7859" w:rsidRDefault="00FF25B9" w:rsidP="008F78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25B9" w:rsidRPr="008F7859" w:rsidSect="00F97F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431"/>
    <w:multiLevelType w:val="hybridMultilevel"/>
    <w:tmpl w:val="4582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9D454F"/>
    <w:multiLevelType w:val="hybridMultilevel"/>
    <w:tmpl w:val="5E5A259E"/>
    <w:lvl w:ilvl="0" w:tplc="CAC222D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8391FD9"/>
    <w:multiLevelType w:val="hybridMultilevel"/>
    <w:tmpl w:val="6D94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B05064"/>
    <w:multiLevelType w:val="singleLevel"/>
    <w:tmpl w:val="95A6AA38"/>
    <w:lvl w:ilvl="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55"/>
    <w:rsid w:val="000234DC"/>
    <w:rsid w:val="00027846"/>
    <w:rsid w:val="001F4891"/>
    <w:rsid w:val="00250109"/>
    <w:rsid w:val="00293600"/>
    <w:rsid w:val="00361D4E"/>
    <w:rsid w:val="003661B6"/>
    <w:rsid w:val="003812EE"/>
    <w:rsid w:val="003A4BE1"/>
    <w:rsid w:val="004B1A1E"/>
    <w:rsid w:val="006B0E4F"/>
    <w:rsid w:val="006F5C26"/>
    <w:rsid w:val="007F3132"/>
    <w:rsid w:val="008607F7"/>
    <w:rsid w:val="008647EF"/>
    <w:rsid w:val="008E332A"/>
    <w:rsid w:val="008F7859"/>
    <w:rsid w:val="00922B5D"/>
    <w:rsid w:val="0096613F"/>
    <w:rsid w:val="00975F6F"/>
    <w:rsid w:val="00AA0BA8"/>
    <w:rsid w:val="00AD0E8A"/>
    <w:rsid w:val="00B07145"/>
    <w:rsid w:val="00C11D66"/>
    <w:rsid w:val="00C160A2"/>
    <w:rsid w:val="00C61A93"/>
    <w:rsid w:val="00C67698"/>
    <w:rsid w:val="00D13C06"/>
    <w:rsid w:val="00D5593A"/>
    <w:rsid w:val="00D81987"/>
    <w:rsid w:val="00DB1C69"/>
    <w:rsid w:val="00DE2973"/>
    <w:rsid w:val="00E4752F"/>
    <w:rsid w:val="00EB309E"/>
    <w:rsid w:val="00EE3AB3"/>
    <w:rsid w:val="00F054EE"/>
    <w:rsid w:val="00F307EF"/>
    <w:rsid w:val="00F97F55"/>
    <w:rsid w:val="00FB2DA4"/>
    <w:rsid w:val="00FC71CA"/>
    <w:rsid w:val="00FD2623"/>
    <w:rsid w:val="00FF20F8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6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97F55"/>
    <w:pPr>
      <w:spacing w:after="0" w:line="240" w:lineRule="auto"/>
    </w:pPr>
    <w:rPr>
      <w:b/>
      <w:bCs/>
      <w:i/>
      <w:iCs/>
      <w:sz w:val="144"/>
      <w:szCs w:val="144"/>
    </w:rPr>
  </w:style>
  <w:style w:type="character" w:customStyle="1" w:styleId="a4">
    <w:name w:val="Основной текст Знак"/>
    <w:basedOn w:val="a0"/>
    <w:link w:val="a3"/>
    <w:uiPriority w:val="99"/>
    <w:locked/>
    <w:rsid w:val="00F97F5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784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AD0E8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D0E8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263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1234</cp:lastModifiedBy>
  <cp:revision>20</cp:revision>
  <cp:lastPrinted>2016-02-17T09:54:00Z</cp:lastPrinted>
  <dcterms:created xsi:type="dcterms:W3CDTF">2016-02-03T13:38:00Z</dcterms:created>
  <dcterms:modified xsi:type="dcterms:W3CDTF">2018-10-11T07:22:00Z</dcterms:modified>
</cp:coreProperties>
</file>